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D3621" w14:textId="60C0C2EC" w:rsidR="004C3AC2" w:rsidRDefault="002551ED" w:rsidP="004C3AC2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Style w:val="a8"/>
          <w:rFonts w:eastAsiaTheme="minorEastAsia"/>
          <w:color w:val="002060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1520" behindDoc="0" locked="0" layoutInCell="1" allowOverlap="1" wp14:anchorId="209E2FE7" wp14:editId="7D7D2B5A">
            <wp:simplePos x="0" y="0"/>
            <wp:positionH relativeFrom="column">
              <wp:posOffset>-739140</wp:posOffset>
            </wp:positionH>
            <wp:positionV relativeFrom="paragraph">
              <wp:posOffset>-729615</wp:posOffset>
            </wp:positionV>
            <wp:extent cx="7610896" cy="10753725"/>
            <wp:effectExtent l="0" t="0" r="0" b="0"/>
            <wp:wrapNone/>
            <wp:docPr id="3" name="Рисунок 3" descr="C:\Users\USBHELP\Desktop\Новая папка (2)\Image_202411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BHELP\Desktop\Новая папка (2)\Image_20241126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96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A576F7F" w14:textId="05170FAB" w:rsidR="005204A0" w:rsidRPr="004D7500" w:rsidRDefault="005204A0" w:rsidP="00336675">
      <w:pPr>
        <w:rPr>
          <w:rFonts w:ascii="Podarok" w:hAnsi="Podarok" w:cs="Times New Roman"/>
          <w:b/>
          <w:color w:val="FF0000"/>
          <w:sz w:val="28"/>
          <w:szCs w:val="28"/>
        </w:rPr>
      </w:pPr>
    </w:p>
    <w:p w14:paraId="1D454A04" w14:textId="628B20B9" w:rsidR="002551ED" w:rsidRDefault="002551ED" w:rsidP="002551ED">
      <w:pPr>
        <w:pStyle w:val="a4"/>
      </w:pPr>
    </w:p>
    <w:p w14:paraId="475D30C8" w14:textId="4F908CBC" w:rsidR="005204A0" w:rsidRDefault="005204A0" w:rsidP="004D7500">
      <w:pPr>
        <w:rPr>
          <w:rFonts w:ascii="Times New Roman" w:hAnsi="Times New Roman"/>
          <w:b/>
          <w:sz w:val="24"/>
          <w:szCs w:val="24"/>
        </w:rPr>
      </w:pPr>
    </w:p>
    <w:p w14:paraId="5D2533BC" w14:textId="5CE21A29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773E8D48" w14:textId="6F595B83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35BF0921" w14:textId="71186A7C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7CCE0822" w14:textId="13F2DCDE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071AF5B1" w14:textId="77278D8E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30504C29" w14:textId="39EC3690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138697F7" w14:textId="4D23BD4D" w:rsidR="005204A0" w:rsidRDefault="005204A0" w:rsidP="005204A0">
      <w:pPr>
        <w:jc w:val="right"/>
        <w:rPr>
          <w:rFonts w:ascii="Times New Roman" w:hAnsi="Times New Roman"/>
          <w:b/>
          <w:sz w:val="24"/>
          <w:szCs w:val="24"/>
        </w:rPr>
      </w:pPr>
    </w:p>
    <w:p w14:paraId="2D8094C1" w14:textId="264C26A8" w:rsidR="005204A0" w:rsidRDefault="005204A0" w:rsidP="002551E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D78888" w14:textId="1CB6ECC6" w:rsidR="005204A0" w:rsidRDefault="005204A0" w:rsidP="005204A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F9D89C5" w14:textId="77777777" w:rsidR="005204A0" w:rsidRDefault="005204A0" w:rsidP="00336675">
      <w:pPr>
        <w:rPr>
          <w:rFonts w:ascii="Times New Roman" w:hAnsi="Times New Roman"/>
          <w:b/>
          <w:sz w:val="24"/>
          <w:szCs w:val="24"/>
        </w:rPr>
      </w:pPr>
    </w:p>
    <w:p w14:paraId="19BB2588" w14:textId="77777777" w:rsidR="004C3AC2" w:rsidRDefault="004C3AC2" w:rsidP="00336675">
      <w:pPr>
        <w:rPr>
          <w:rFonts w:ascii="Times New Roman" w:hAnsi="Times New Roman" w:cs="Times New Roman"/>
          <w:b/>
          <w:sz w:val="28"/>
          <w:szCs w:val="28"/>
        </w:rPr>
      </w:pPr>
    </w:p>
    <w:p w14:paraId="3B9B9984" w14:textId="77777777" w:rsidR="004D7500" w:rsidRDefault="005204A0" w:rsidP="005204A0">
      <w:pPr>
        <w:jc w:val="center"/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  <w: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  <w:t xml:space="preserve">                                                             </w:t>
      </w:r>
    </w:p>
    <w:p w14:paraId="5B5D1EE4" w14:textId="77777777" w:rsidR="004D7500" w:rsidRDefault="004D7500" w:rsidP="005204A0">
      <w:pPr>
        <w:jc w:val="center"/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522F7E23" w14:textId="4659E56F" w:rsidR="005204A0" w:rsidRDefault="004D7500" w:rsidP="002551ED">
      <w:pPr>
        <w:jc w:val="center"/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  <w: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  <w:t xml:space="preserve">                                                       </w:t>
      </w:r>
      <w:r w:rsidR="005204A0"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  <w:t xml:space="preserve">      </w:t>
      </w:r>
    </w:p>
    <w:p w14:paraId="0306F4E3" w14:textId="77777777" w:rsidR="005204A0" w:rsidRDefault="005204A0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01C3AE5E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4B04F3DC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180C231B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24AB87AB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63808230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540F47D3" w14:textId="77777777" w:rsidR="002551ED" w:rsidRDefault="002551ED" w:rsidP="00336675">
      <w:pPr>
        <w:rPr>
          <w:rFonts w:ascii="Merriweather Bold" w:eastAsia="Times New Roman" w:hAnsi="Merriweather Bold" w:cs="Times New Roman"/>
          <w:b/>
          <w:bCs/>
          <w:color w:val="002060"/>
          <w:sz w:val="28"/>
          <w:szCs w:val="28"/>
        </w:rPr>
      </w:pPr>
    </w:p>
    <w:p w14:paraId="3CED58B8" w14:textId="77777777" w:rsidR="005204A0" w:rsidRDefault="005204A0" w:rsidP="00336675">
      <w:pPr>
        <w:rPr>
          <w:rFonts w:ascii="Times New Roman" w:hAnsi="Times New Roman" w:cs="Times New Roman"/>
          <w:b/>
          <w:sz w:val="28"/>
          <w:szCs w:val="28"/>
        </w:rPr>
      </w:pPr>
    </w:p>
    <w:p w14:paraId="787163C8" w14:textId="77777777" w:rsidR="00336675" w:rsidRDefault="005204A0" w:rsidP="00336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336675">
        <w:rPr>
          <w:rFonts w:ascii="Times New Roman" w:hAnsi="Times New Roman" w:cs="Times New Roman"/>
          <w:b/>
          <w:sz w:val="28"/>
          <w:szCs w:val="28"/>
        </w:rPr>
        <w:t>«Юные герои – антифашисты»</w:t>
      </w:r>
    </w:p>
    <w:p w14:paraId="310DF7CD" w14:textId="77777777" w:rsidR="00336675" w:rsidRDefault="00336675" w:rsidP="00336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14:paraId="7FE84EF5" w14:textId="77777777" w:rsidR="00336675" w:rsidRPr="00336675" w:rsidRDefault="00336675" w:rsidP="00336675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36675">
        <w:rPr>
          <w:rFonts w:ascii="Times New Roman" w:hAnsi="Times New Roman" w:cs="Times New Roman"/>
          <w:sz w:val="28"/>
          <w:szCs w:val="28"/>
        </w:rPr>
        <w:t>Познакомить ребят с юными героями - антифашистами.</w:t>
      </w:r>
    </w:p>
    <w:p w14:paraId="0E2A04E4" w14:textId="77777777" w:rsidR="00336675" w:rsidRPr="00336675" w:rsidRDefault="00336675" w:rsidP="00336675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667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патриотизма, гордости за свою Родину и её героев.</w:t>
      </w:r>
    </w:p>
    <w:p w14:paraId="7D0A6A47" w14:textId="77777777" w:rsidR="00336675" w:rsidRPr="00336675" w:rsidRDefault="00336675" w:rsidP="00336675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3667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уважения и глубокой признательности прошлым поколениям, отстоявшим ценой своей жизни независимость нашей Родины</w:t>
      </w:r>
    </w:p>
    <w:p w14:paraId="139C22A0" w14:textId="77777777" w:rsidR="00336675" w:rsidRPr="00336675" w:rsidRDefault="00336675" w:rsidP="00336675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36675">
        <w:rPr>
          <w:rFonts w:ascii="Times New Roman" w:hAnsi="Times New Roman" w:cs="Times New Roman"/>
          <w:sz w:val="28"/>
          <w:szCs w:val="28"/>
        </w:rPr>
        <w:t>Расширять кругозор.</w:t>
      </w:r>
    </w:p>
    <w:p w14:paraId="67E91F47" w14:textId="77777777" w:rsidR="00336675" w:rsidRDefault="00336675" w:rsidP="00336675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36675">
        <w:rPr>
          <w:rFonts w:ascii="Times New Roman" w:hAnsi="Times New Roman" w:cs="Times New Roman"/>
          <w:sz w:val="28"/>
          <w:szCs w:val="28"/>
        </w:rPr>
        <w:t>Развивать познавательный интерес к истории страны.</w:t>
      </w:r>
    </w:p>
    <w:p w14:paraId="7561C7BF" w14:textId="77777777" w:rsidR="00336675" w:rsidRDefault="00336675" w:rsidP="00336675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67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4338EC3D" w14:textId="77777777" w:rsidR="00336675" w:rsidRPr="00336675" w:rsidRDefault="00336675" w:rsidP="00336675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336675">
        <w:rPr>
          <w:rFonts w:ascii="Times New Roman" w:hAnsi="Times New Roman"/>
          <w:sz w:val="28"/>
          <w:szCs w:val="28"/>
        </w:rPr>
        <w:t>Война! Что это такое? Какое страшное и непонятное слово.</w:t>
      </w:r>
    </w:p>
    <w:p w14:paraId="79CBB1C1" w14:textId="77777777" w:rsidR="00336675" w:rsidRDefault="00336675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22 июня 1941 года началась Великая Отечественная Война. Путь 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нашей </w:t>
      </w: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победе был долгий и трудный - 1418 дней войны. И каждый из них - это кровь и смерть, боль и горечь утрат, безмерные страдания людей, мужество и доблесть народа, радость больших и малых побед.</w:t>
      </w:r>
    </w:p>
    <w:p w14:paraId="166F31E7" w14:textId="77777777" w:rsidR="005204A0" w:rsidRDefault="005204A0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14:paraId="42DA16E7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Такою все дышало тишиной,</w:t>
      </w:r>
    </w:p>
    <w:p w14:paraId="43AD674C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Что вся земля еще спала, казалось,</w:t>
      </w:r>
    </w:p>
    <w:p w14:paraId="6E609E1B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Кто знал, что между миром и войной.</w:t>
      </w:r>
    </w:p>
    <w:p w14:paraId="0B9E674D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Всего, каких- то пять минут осталось.</w:t>
      </w:r>
    </w:p>
    <w:p w14:paraId="56EDA141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Солнечным ранним утром в июне,</w:t>
      </w:r>
    </w:p>
    <w:p w14:paraId="755021DD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В час, кода пробуждалась страна</w:t>
      </w:r>
    </w:p>
    <w:p w14:paraId="1E3000AA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Прозвучало впервые для юных</w:t>
      </w:r>
    </w:p>
    <w:p w14:paraId="32964A75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Это страшное слово война.</w:t>
      </w:r>
    </w:p>
    <w:p w14:paraId="4AB33608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От бескрайней равнины сибирской</w:t>
      </w:r>
    </w:p>
    <w:p w14:paraId="582CAE57" w14:textId="77777777" w:rsidR="007F1511" w:rsidRPr="007F1511" w:rsidRDefault="00C70ECE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7F1511" w:rsidRPr="007F1511">
        <w:rPr>
          <w:rFonts w:ascii="Times New Roman" w:hAnsi="Times New Roman" w:cs="Times New Roman"/>
          <w:sz w:val="28"/>
          <w:szCs w:val="28"/>
        </w:rPr>
        <w:t xml:space="preserve"> лесов и болот</w:t>
      </w:r>
    </w:p>
    <w:p w14:paraId="45292CDA" w14:textId="77777777" w:rsidR="007F1511" w:rsidRP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Поднимался народ богатырский</w:t>
      </w:r>
    </w:p>
    <w:p w14:paraId="57AA7A97" w14:textId="77777777" w:rsidR="007F1511" w:rsidRDefault="007F1511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F1511">
        <w:rPr>
          <w:rFonts w:ascii="Times New Roman" w:hAnsi="Times New Roman" w:cs="Times New Roman"/>
          <w:sz w:val="28"/>
          <w:szCs w:val="28"/>
        </w:rPr>
        <w:t>Наш великий, могучий народ.</w:t>
      </w:r>
    </w:p>
    <w:p w14:paraId="422DD310" w14:textId="77777777" w:rsidR="005204A0" w:rsidRPr="007F1511" w:rsidRDefault="005204A0" w:rsidP="005204A0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14:paraId="7306EF57" w14:textId="77777777" w:rsidR="00336675" w:rsidRPr="00336675" w:rsidRDefault="007F1511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    </w:t>
      </w:r>
      <w:r w:rsidR="00336675" w:rsidRPr="00336675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Сегодня мы поговорим о детях, которые, как и взрослые отдавали себя всецело во имя победы.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="00336675"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До войны это были самые обыкновенные мальчишки и девчонки. Учились, помогали старшим, играли, бегали-прыгали, разбивали носы и коленки. Их имена знали только родные, одноклассники да друзья.</w:t>
      </w:r>
    </w:p>
    <w:p w14:paraId="6C18D756" w14:textId="77777777" w:rsidR="00336675" w:rsidRPr="00336675" w:rsidRDefault="00336675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Мальчишки. Девчонки. На их хрупкие плечи легла тяжесть невзгод, бедствий, горя военных лет. И не согнулись они под этой тяжестью, стали сильнее духом, мужественнее, выносливее.</w:t>
      </w:r>
    </w:p>
    <w:p w14:paraId="1009EC77" w14:textId="77777777" w:rsidR="00336675" w:rsidRPr="00336675" w:rsidRDefault="00336675" w:rsidP="0033667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 Маленькие герои большой войны.</w:t>
      </w:r>
      <w:r w:rsidR="007F15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Они сражались рядом со старшими - отцами, братьями.</w:t>
      </w:r>
      <w:r w:rsidR="007F15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36675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Пришел  час – они  показали, каким огромным  может  стать маленькое  детское  сердце, когда разгорается  в  нем  священная любовь  к  родине  и  ненависть  к  ее  врагам.</w:t>
      </w:r>
    </w:p>
    <w:p w14:paraId="67C14C32" w14:textId="77777777" w:rsidR="00926DF5" w:rsidRDefault="007F1511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Они с</w:t>
      </w:r>
      <w:r w:rsidR="00336675"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ражались повсюду. На море, как Боря Кулешин. В небе, как Аркаша Каманин. В партизанском отряде, как Леня Голиков. В Брестской крепости, как Валя Зенкина. В керченских катакомбах, как Володя Дубинин. В подполье, как Володя Щербацевич.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7D95187D" w14:textId="77777777" w:rsidR="00926DF5" w:rsidRDefault="00336675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И ни на миг не дрогнули юные сердца!</w:t>
      </w: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  </w:t>
      </w:r>
    </w:p>
    <w:p w14:paraId="5BD97D0D" w14:textId="77777777" w:rsidR="00926DF5" w:rsidRDefault="00336675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 Их повзрослевшее детство было наполнено такими испытаниями, что, придумай их даже очень талантливый писатель, в это трудно было бы поверить. </w:t>
      </w:r>
    </w:p>
    <w:p w14:paraId="419F4F7D" w14:textId="77777777" w:rsidR="00336675" w:rsidRDefault="00336675" w:rsidP="003366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6675">
        <w:rPr>
          <w:rFonts w:ascii="Times New Roman" w:eastAsia="Calibri" w:hAnsi="Times New Roman" w:cs="Times New Roman"/>
          <w:sz w:val="28"/>
          <w:szCs w:val="28"/>
          <w:lang w:eastAsia="en-US"/>
        </w:rPr>
        <w:t>Но это было.</w:t>
      </w:r>
    </w:p>
    <w:p w14:paraId="17B93A3E" w14:textId="77777777" w:rsidR="007F1511" w:rsidRPr="007F1511" w:rsidRDefault="007F1511" w:rsidP="007D1AC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F1511">
        <w:rPr>
          <w:rFonts w:ascii="Times New Roman" w:hAnsi="Times New Roman"/>
          <w:sz w:val="28"/>
          <w:szCs w:val="28"/>
        </w:rPr>
        <w:t>Много юных героев погибло в этой страшной войне. Имена у них разные, но взрослые дали им общее имя – Орлята. Орлята – это значит отважные, смелые.</w:t>
      </w:r>
    </w:p>
    <w:p w14:paraId="37FC091B" w14:textId="77777777" w:rsidR="007F1511" w:rsidRPr="007F1511" w:rsidRDefault="007F1511" w:rsidP="007D1AC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7F1511">
        <w:rPr>
          <w:rFonts w:ascii="Times New Roman" w:hAnsi="Times New Roman"/>
          <w:sz w:val="28"/>
          <w:szCs w:val="28"/>
        </w:rPr>
        <w:t xml:space="preserve">   Им, детям военных лет, предстояло не просто жить, им, мальчишкам и девчонкам, предстояло бороться с врагом, защищать свой народ, свою Родину. Их имена будут вечно в нашей памяти.</w:t>
      </w:r>
    </w:p>
    <w:p w14:paraId="5AF62D92" w14:textId="77777777" w:rsidR="007F1511" w:rsidRPr="007F1511" w:rsidRDefault="007F1511" w:rsidP="007D1A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51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</w:t>
      </w:r>
      <w:r w:rsidRPr="007F1511">
        <w:rPr>
          <w:rFonts w:ascii="Times New Roman" w:hAnsi="Times New Roman"/>
          <w:sz w:val="28"/>
          <w:szCs w:val="28"/>
        </w:rPr>
        <w:t xml:space="preserve">егодня мы поговорим с вами о ваших сверстниках и ребятах которые были чуть старше </w:t>
      </w:r>
      <w:r w:rsidR="00926DF5" w:rsidRPr="007F1511">
        <w:rPr>
          <w:rFonts w:ascii="Times New Roman" w:hAnsi="Times New Roman"/>
          <w:sz w:val="28"/>
          <w:szCs w:val="28"/>
        </w:rPr>
        <w:t xml:space="preserve">вас </w:t>
      </w:r>
      <w:r w:rsidR="00926DF5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1511">
        <w:rPr>
          <w:rFonts w:ascii="Times New Roman" w:hAnsi="Times New Roman"/>
          <w:sz w:val="28"/>
          <w:szCs w:val="28"/>
        </w:rPr>
        <w:t>врем</w:t>
      </w:r>
      <w:r>
        <w:rPr>
          <w:rFonts w:ascii="Times New Roman" w:hAnsi="Times New Roman"/>
          <w:sz w:val="28"/>
          <w:szCs w:val="28"/>
        </w:rPr>
        <w:t>е</w:t>
      </w:r>
      <w:r w:rsidRPr="007F151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 w:rsidRPr="007F1511">
        <w:rPr>
          <w:rFonts w:ascii="Times New Roman" w:hAnsi="Times New Roman"/>
          <w:sz w:val="28"/>
          <w:szCs w:val="28"/>
        </w:rPr>
        <w:t xml:space="preserve"> тех страшных лет.  Что руководило ими в ту грозную пору? Тяга к приключениям? Ответственность за судьбу своей страны? Ненависть к оккупантам? Наверное, все вместе. Они совершили истинный подвиг. И мы не можем не вспомнить имена юных патриотов. </w:t>
      </w:r>
      <w:r w:rsidR="00A81D2C">
        <w:rPr>
          <w:rFonts w:ascii="Times New Roman" w:hAnsi="Times New Roman"/>
          <w:sz w:val="28"/>
          <w:szCs w:val="28"/>
        </w:rPr>
        <w:t>Показ слайдов и выступление детей</w:t>
      </w:r>
    </w:p>
    <w:p w14:paraId="313F0EEF" w14:textId="77777777" w:rsidR="00742329" w:rsidRPr="00926DF5" w:rsidRDefault="00742329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 xml:space="preserve">1.Марат </w:t>
      </w:r>
      <w:proofErr w:type="spellStart"/>
      <w:r w:rsidRPr="00926DF5">
        <w:rPr>
          <w:b/>
          <w:sz w:val="28"/>
          <w:szCs w:val="24"/>
        </w:rPr>
        <w:t>Казей</w:t>
      </w:r>
      <w:proofErr w:type="spellEnd"/>
      <w:r w:rsidRPr="00926DF5">
        <w:rPr>
          <w:b/>
          <w:sz w:val="28"/>
          <w:szCs w:val="24"/>
        </w:rPr>
        <w:t>.</w:t>
      </w:r>
    </w:p>
    <w:p w14:paraId="5B2CB8F2" w14:textId="77777777" w:rsidR="007F1511" w:rsidRPr="00926DF5" w:rsidRDefault="00742329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 xml:space="preserve">2.Портнова Зинаида </w:t>
      </w:r>
    </w:p>
    <w:p w14:paraId="5DBFF8C0" w14:textId="77777777" w:rsidR="0010547A" w:rsidRPr="00926DF5" w:rsidRDefault="00742329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>3</w:t>
      </w:r>
      <w:r w:rsidR="00A81D2C" w:rsidRPr="00926DF5">
        <w:rPr>
          <w:b/>
          <w:sz w:val="28"/>
          <w:szCs w:val="24"/>
        </w:rPr>
        <w:t>.</w:t>
      </w:r>
      <w:r w:rsidR="007F1511" w:rsidRPr="00926DF5">
        <w:rPr>
          <w:b/>
          <w:sz w:val="28"/>
          <w:szCs w:val="24"/>
        </w:rPr>
        <w:t xml:space="preserve">Валя Котик </w:t>
      </w:r>
    </w:p>
    <w:p w14:paraId="28B6B99D" w14:textId="77777777" w:rsidR="0010547A" w:rsidRPr="00926DF5" w:rsidRDefault="00A81D2C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>4.</w:t>
      </w:r>
      <w:r w:rsidR="0010547A" w:rsidRPr="00926DF5">
        <w:rPr>
          <w:b/>
          <w:sz w:val="28"/>
          <w:szCs w:val="24"/>
        </w:rPr>
        <w:t xml:space="preserve"> Вася Коробко</w:t>
      </w:r>
    </w:p>
    <w:p w14:paraId="04FB8A0A" w14:textId="77777777" w:rsidR="0010547A" w:rsidRPr="00926DF5" w:rsidRDefault="00A81D2C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>5..</w:t>
      </w:r>
      <w:r w:rsidR="0010547A" w:rsidRPr="00926DF5">
        <w:rPr>
          <w:b/>
          <w:sz w:val="28"/>
          <w:szCs w:val="24"/>
        </w:rPr>
        <w:t xml:space="preserve">Лёня Голиков  </w:t>
      </w:r>
    </w:p>
    <w:p w14:paraId="40EB587B" w14:textId="77777777" w:rsidR="0010547A" w:rsidRPr="00926DF5" w:rsidRDefault="00A81D2C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>6.</w:t>
      </w:r>
      <w:r w:rsidR="0010547A" w:rsidRPr="00926DF5">
        <w:rPr>
          <w:b/>
          <w:sz w:val="28"/>
          <w:szCs w:val="24"/>
        </w:rPr>
        <w:t>Лара Михеенко</w:t>
      </w:r>
    </w:p>
    <w:p w14:paraId="1FAE3F07" w14:textId="77777777" w:rsidR="0010547A" w:rsidRPr="00926DF5" w:rsidRDefault="00A81D2C" w:rsidP="00A81D2C">
      <w:pPr>
        <w:pStyle w:val="a5"/>
        <w:rPr>
          <w:b/>
          <w:sz w:val="28"/>
          <w:szCs w:val="24"/>
        </w:rPr>
      </w:pPr>
      <w:r w:rsidRPr="00926DF5">
        <w:rPr>
          <w:b/>
          <w:sz w:val="28"/>
          <w:szCs w:val="24"/>
        </w:rPr>
        <w:t>7.</w:t>
      </w:r>
      <w:r w:rsidR="0010547A" w:rsidRPr="00926DF5">
        <w:rPr>
          <w:b/>
          <w:sz w:val="28"/>
          <w:szCs w:val="24"/>
        </w:rPr>
        <w:t>Аркадий Каманин</w:t>
      </w:r>
    </w:p>
    <w:p w14:paraId="7AB4A8EF" w14:textId="77777777" w:rsidR="0010547A" w:rsidRPr="00A81D2C" w:rsidRDefault="0010547A" w:rsidP="001054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FC1DE45" w14:textId="77777777" w:rsidR="001C6FA0" w:rsidRPr="001C6FA0" w:rsidRDefault="007F1511" w:rsidP="00C70E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6022">
        <w:rPr>
          <w:sz w:val="28"/>
          <w:szCs w:val="28"/>
        </w:rPr>
        <w:t xml:space="preserve">     </w:t>
      </w:r>
    </w:p>
    <w:p w14:paraId="4B78EA3D" w14:textId="77777777" w:rsidR="001C6FA0" w:rsidRPr="001C6FA0" w:rsidRDefault="001C6FA0" w:rsidP="001C6FA0">
      <w:pPr>
        <w:spacing w:after="0"/>
        <w:rPr>
          <w:rFonts w:ascii="Times New Roman" w:hAnsi="Times New Roman"/>
          <w:b/>
          <w:i/>
          <w:sz w:val="24"/>
          <w:szCs w:val="24"/>
          <w:u w:val="single"/>
        </w:rPr>
      </w:pPr>
      <w:bookmarkStart w:id="1" w:name="_Hlk181878278"/>
      <w:r w:rsidRPr="001C6FA0">
        <w:rPr>
          <w:rFonts w:ascii="Times New Roman" w:hAnsi="Times New Roman"/>
          <w:b/>
          <w:i/>
          <w:sz w:val="24"/>
          <w:szCs w:val="24"/>
          <w:u w:val="single"/>
        </w:rPr>
        <w:t>Звучит песня «Песня о пионерах героях»</w:t>
      </w:r>
    </w:p>
    <w:bookmarkEnd w:id="1"/>
    <w:p w14:paraId="78BEF2A9" w14:textId="77777777" w:rsidR="001C6FA0" w:rsidRDefault="001C6FA0" w:rsidP="001C6FA0">
      <w:pPr>
        <w:rPr>
          <w:rFonts w:ascii="Times New Roman" w:hAnsi="Times New Roman"/>
          <w:b/>
          <w:i/>
          <w:sz w:val="24"/>
          <w:szCs w:val="24"/>
        </w:rPr>
      </w:pPr>
      <w:r w:rsidRPr="001C6FA0">
        <w:rPr>
          <w:rFonts w:ascii="Times New Roman" w:hAnsi="Times New Roman"/>
          <w:b/>
          <w:i/>
          <w:sz w:val="24"/>
          <w:szCs w:val="24"/>
        </w:rPr>
        <w:t>Музыка А. Пахмутовой, слова С. Гребенникова и Н. Добронравова.</w:t>
      </w:r>
    </w:p>
    <w:p w14:paraId="507028B1" w14:textId="77777777" w:rsidR="00D85557" w:rsidRPr="00D85557" w:rsidRDefault="00D85557" w:rsidP="00D85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557">
        <w:rPr>
          <w:rFonts w:ascii="Times New Roman" w:hAnsi="Times New Roman" w:cs="Times New Roman"/>
          <w:b/>
          <w:sz w:val="28"/>
          <w:szCs w:val="28"/>
          <w:u w:val="single"/>
        </w:rPr>
        <w:t>Сообщения о пионерах-героях.</w:t>
      </w:r>
    </w:p>
    <w:p w14:paraId="79D5EC55" w14:textId="77777777" w:rsidR="00A81D2C" w:rsidRDefault="00A81D2C" w:rsidP="00D855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ED87783" w14:textId="77777777" w:rsidR="00D85557" w:rsidRPr="00A81D2C" w:rsidRDefault="00D85557" w:rsidP="00D855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1D2C">
        <w:rPr>
          <w:rFonts w:ascii="Times New Roman" w:hAnsi="Times New Roman" w:cs="Times New Roman"/>
          <w:b/>
          <w:i/>
          <w:sz w:val="28"/>
          <w:szCs w:val="28"/>
          <w:u w:val="single"/>
        </w:rPr>
        <w:t>Зина  Портнова</w:t>
      </w:r>
    </w:p>
    <w:p w14:paraId="716D8F2A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>Вместе с младшей сестрой Галей девочка Зина приехала в Белоруссию. Не раз она гостила у бабушки во время летних каникул. Здесь ее и застала война.</w:t>
      </w:r>
    </w:p>
    <w:p w14:paraId="131A2F67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  Отважная девочка распространяла листовки, выполняла другие опасные поручения. Ее приняли в организацию «Юные мстители».</w:t>
      </w:r>
    </w:p>
    <w:p w14:paraId="6E9940AE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Морозным декабрьским днем Зина возвращалась обратно в отряд. Ее выследили и схватили.</w:t>
      </w:r>
    </w:p>
    <w:p w14:paraId="0853513E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В плену ее били прикладом, выламывали руки, морили голодом, но девочка  ничего не сказала и не выдала своих товарищей.</w:t>
      </w:r>
    </w:p>
    <w:p w14:paraId="7F607F14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 В ходе одного из допросов  Зина схватила пистолет и убила одного  офицера и двух солдат.</w:t>
      </w:r>
    </w:p>
    <w:p w14:paraId="33F80E03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Январским утром 1944 года после ужасных пыток Зину казнили.</w:t>
      </w:r>
    </w:p>
    <w:p w14:paraId="4E3E6AB9" w14:textId="77777777" w:rsidR="00D85557" w:rsidRDefault="00D85557" w:rsidP="00D855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За мужество и отвагу, проявленные в </w:t>
      </w:r>
      <w:r w:rsidR="00926DF5" w:rsidRPr="0081693C">
        <w:rPr>
          <w:rFonts w:ascii="Times New Roman" w:hAnsi="Times New Roman" w:cs="Times New Roman"/>
          <w:sz w:val="28"/>
          <w:szCs w:val="28"/>
        </w:rPr>
        <w:t>борьбе с</w:t>
      </w:r>
      <w:r w:rsidRPr="0081693C">
        <w:rPr>
          <w:rFonts w:ascii="Times New Roman" w:hAnsi="Times New Roman" w:cs="Times New Roman"/>
          <w:sz w:val="28"/>
          <w:szCs w:val="28"/>
        </w:rPr>
        <w:t xml:space="preserve"> немецкими захватчиками ей присвоено почетное звание Героя Советского Союза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B9108AF" w14:textId="77777777" w:rsidR="00A81D2C" w:rsidRDefault="00A81D2C" w:rsidP="00D855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606F45F" w14:textId="77777777" w:rsidR="00A81D2C" w:rsidRDefault="00A81D2C" w:rsidP="00D855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3D9AF57" w14:textId="77777777" w:rsidR="00A81D2C" w:rsidRDefault="00A81D2C" w:rsidP="00926D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1285360" w14:textId="77777777" w:rsidR="00A81D2C" w:rsidRDefault="00A81D2C" w:rsidP="00D855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313819D" w14:textId="77777777" w:rsidR="00A81D2C" w:rsidRDefault="00A81D2C" w:rsidP="00D8555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E6021B4" w14:textId="77777777" w:rsidR="00D85557" w:rsidRPr="00A81D2C" w:rsidRDefault="00D85557" w:rsidP="00D855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1D2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Леня Голиков.</w:t>
      </w:r>
    </w:p>
    <w:p w14:paraId="18F9BCAD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>Леня родился и жил в деревне Лукино. Когда в родную деревню вошли гитлеровцы, мальчик ушел к партизанам.</w:t>
      </w:r>
    </w:p>
    <w:p w14:paraId="3FC7FADC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Он стал отважным бойцом, любимцем всего отряда. На его боевом счету значилось 78 уничтоженных вражеских солдат, взорванных 12 мостов и 8 машин с боеприпасами.</w:t>
      </w:r>
    </w:p>
    <w:p w14:paraId="75EFA4BB" w14:textId="77777777" w:rsidR="00D85557" w:rsidRPr="0081693C" w:rsidRDefault="00926DF5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557" w:rsidRPr="0081693C">
        <w:rPr>
          <w:rFonts w:ascii="Times New Roman" w:hAnsi="Times New Roman" w:cs="Times New Roman"/>
          <w:sz w:val="28"/>
          <w:szCs w:val="28"/>
        </w:rPr>
        <w:t xml:space="preserve"> Необычное произошло с Леней в 1942 году. Находясь в разведке, он подорвал гранатой машину врага, застрелил генерала и принес в отряд сумку с важными документами.</w:t>
      </w:r>
    </w:p>
    <w:p w14:paraId="058F9FD6" w14:textId="77777777" w:rsidR="00A81D2C" w:rsidRPr="00926DF5" w:rsidRDefault="00D85557" w:rsidP="0092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  24 января 1943 года в неравном бою Леня  Голиков погиб смертью храбрых. Ему присвоено </w:t>
      </w:r>
      <w:proofErr w:type="gramStart"/>
      <w:r w:rsidRPr="0081693C">
        <w:rPr>
          <w:rFonts w:ascii="Times New Roman" w:hAnsi="Times New Roman" w:cs="Times New Roman"/>
          <w:sz w:val="28"/>
          <w:szCs w:val="28"/>
        </w:rPr>
        <w:t>звание  героя</w:t>
      </w:r>
      <w:proofErr w:type="gramEnd"/>
      <w:r w:rsidRPr="0081693C">
        <w:rPr>
          <w:rFonts w:ascii="Times New Roman" w:hAnsi="Times New Roman" w:cs="Times New Roman"/>
          <w:sz w:val="28"/>
          <w:szCs w:val="28"/>
        </w:rPr>
        <w:t xml:space="preserve"> Советского Союза.</w:t>
      </w:r>
    </w:p>
    <w:p w14:paraId="71F378A1" w14:textId="77777777" w:rsidR="00D85557" w:rsidRPr="00A81D2C" w:rsidRDefault="00180A36" w:rsidP="00D8555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1D2C">
        <w:rPr>
          <w:rFonts w:ascii="Times New Roman" w:hAnsi="Times New Roman" w:cs="Times New Roman"/>
          <w:b/>
          <w:i/>
          <w:sz w:val="28"/>
          <w:szCs w:val="28"/>
          <w:u w:val="single"/>
        </w:rPr>
        <w:t>Вася Коробко</w:t>
      </w:r>
      <w:r w:rsidR="00D85557" w:rsidRPr="00A81D2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14:paraId="2467B8EB" w14:textId="77777777" w:rsidR="00D85557" w:rsidRPr="0081693C" w:rsidRDefault="00180A36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</w:t>
      </w:r>
      <w:r w:rsidR="00D85557" w:rsidRPr="0081693C">
        <w:rPr>
          <w:rFonts w:ascii="Times New Roman" w:hAnsi="Times New Roman" w:cs="Times New Roman"/>
          <w:sz w:val="28"/>
          <w:szCs w:val="28"/>
        </w:rPr>
        <w:t>е было 12 лет, когда началась война и на его солнечный город Феодосию стали падать бомбы. Когда город захватили фашисты, семья ушла к партизанам.</w:t>
      </w:r>
    </w:p>
    <w:p w14:paraId="3A2DCFBC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>Для мальчика началась новая жизнь.</w:t>
      </w:r>
    </w:p>
    <w:p w14:paraId="0A873A43" w14:textId="77777777" w:rsidR="00D85557" w:rsidRPr="0081693C" w:rsidRDefault="00D85557" w:rsidP="00D85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И вот в разных селах, где стояли фашистские войска, стал появляться худенький и шустрый  мальчик. Незаметно для </w:t>
      </w:r>
      <w:proofErr w:type="gramStart"/>
      <w:r w:rsidRPr="0081693C">
        <w:rPr>
          <w:rFonts w:ascii="Times New Roman" w:hAnsi="Times New Roman" w:cs="Times New Roman"/>
          <w:sz w:val="28"/>
          <w:szCs w:val="28"/>
        </w:rPr>
        <w:t>врага ,</w:t>
      </w:r>
      <w:proofErr w:type="gramEnd"/>
      <w:r w:rsidRPr="0081693C">
        <w:rPr>
          <w:rFonts w:ascii="Times New Roman" w:hAnsi="Times New Roman" w:cs="Times New Roman"/>
          <w:sz w:val="28"/>
          <w:szCs w:val="28"/>
        </w:rPr>
        <w:t xml:space="preserve"> он стал считать сколько солдат, танков, орудий. А на следующую ночь точным огнем партизаны уничтожали штаб фашистов, орудия и пулеметы. Но</w:t>
      </w:r>
      <w:r w:rsidR="00180A36">
        <w:rPr>
          <w:rFonts w:ascii="Times New Roman" w:hAnsi="Times New Roman" w:cs="Times New Roman"/>
          <w:sz w:val="28"/>
          <w:szCs w:val="28"/>
        </w:rPr>
        <w:t xml:space="preserve"> однажды случилось страшное. Вас</w:t>
      </w:r>
      <w:r w:rsidRPr="0081693C">
        <w:rPr>
          <w:rFonts w:ascii="Times New Roman" w:hAnsi="Times New Roman" w:cs="Times New Roman"/>
          <w:sz w:val="28"/>
          <w:szCs w:val="28"/>
        </w:rPr>
        <w:t>ю арестовали. Его выдал предатель. Врагам надо было знать, где находятся партизаны. Юного разведчика били, пытали, но он молчал.</w:t>
      </w:r>
    </w:p>
    <w:p w14:paraId="00D2E373" w14:textId="77777777" w:rsidR="00A81D2C" w:rsidRPr="00926DF5" w:rsidRDefault="00D85557" w:rsidP="0092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3C">
        <w:rPr>
          <w:rFonts w:ascii="Times New Roman" w:hAnsi="Times New Roman" w:cs="Times New Roman"/>
          <w:sz w:val="28"/>
          <w:szCs w:val="28"/>
        </w:rPr>
        <w:t xml:space="preserve">         9марта 1944года его расстреляли.</w:t>
      </w:r>
    </w:p>
    <w:p w14:paraId="356C74B7" w14:textId="77777777" w:rsidR="00D85557" w:rsidRPr="00A81D2C" w:rsidRDefault="00D85557" w:rsidP="00D85557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  <w:lang w:eastAsia="en-US"/>
        </w:rPr>
      </w:pPr>
      <w:r w:rsidRPr="00A81D2C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  <w:lang w:eastAsia="en-US"/>
        </w:rPr>
        <w:t>Валентин Котик</w:t>
      </w:r>
    </w:p>
    <w:p w14:paraId="1CC66454" w14:textId="77777777" w:rsidR="00D85557" w:rsidRPr="0081693C" w:rsidRDefault="00D85557" w:rsidP="00D855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69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8169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 свои 12 лет, тогда пятиклассник Шепетовской школы, стал разведчиком в партизанском отряде. Он бесстрашно пробирался в расположение вражеских войск, добывал для партизан ценные сведения о постах охраны железнодорожных станций, военных складах, дислокации вражеских подразделений. Не скрывал своей радости, когда взрослые брали его с собой на боевую операцию. </w:t>
      </w:r>
    </w:p>
    <w:p w14:paraId="0203B346" w14:textId="77777777" w:rsidR="00D85557" w:rsidRPr="0081693C" w:rsidRDefault="00D85557" w:rsidP="00D855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69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На счету героя шесть взорванных эшелонов врага, множество успешных засад. </w:t>
      </w:r>
    </w:p>
    <w:p w14:paraId="63014637" w14:textId="77777777" w:rsidR="00A81D2C" w:rsidRPr="00926DF5" w:rsidRDefault="00D85557" w:rsidP="00926DF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169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Он погиб в 14 лет в неравном бою с фашистами. К тому времени Валя  уже носил на груди ордена Ленина и Отечественной войны I степени, медаль «Партизану Отечественной войны» II степени. Такие награды сделали бы честь даже командиру партизанского соединения. </w:t>
      </w:r>
    </w:p>
    <w:p w14:paraId="42EF9841" w14:textId="77777777" w:rsidR="00D85557" w:rsidRPr="00A81D2C" w:rsidRDefault="00D85557" w:rsidP="00D85557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A81D2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>Марат Казей</w:t>
      </w:r>
    </w:p>
    <w:p w14:paraId="7CB0D225" w14:textId="77777777" w:rsidR="00D85557" w:rsidRPr="0081693C" w:rsidRDefault="00D85557" w:rsidP="00D8555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1693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Белорусскому школьнику было чуть больше тринадцати лет, когда он ушел к партизанам вместе со своей сестрой. Он стал разведчиком. Пробирался во вражеские гарнизоны, высматривал, где расположены немецкие посты, штабы, склады с боеприпасами. Сведения, которые он доставлял в отряд, помогали партизанам наносить врагу большие потери. Как и Голиков, взрывал мосты, пускал под откос вражеские эшелоны. В мае 1944 года, когда Советская Армия была уже совсем близко и партизаны должны были вот-вот с ней соединиться, попал в засаду. Подросток отстреливался до последнего патрона. Когда у Марата осталась одна граната, он подпустил врагов поближе и выдернул чеку…</w:t>
      </w:r>
    </w:p>
    <w:p w14:paraId="267AE229" w14:textId="77777777" w:rsidR="00A81D2C" w:rsidRDefault="00A81D2C" w:rsidP="00A81D2C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</w:p>
    <w:p w14:paraId="5342F72A" w14:textId="77777777" w:rsidR="00926DF5" w:rsidRDefault="00926DF5" w:rsidP="00D85557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4B10EFE8" w14:textId="77777777" w:rsidR="00926DF5" w:rsidRDefault="00926DF5" w:rsidP="00D85557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63D07577" w14:textId="77777777" w:rsidR="00D85557" w:rsidRPr="00A81D2C" w:rsidRDefault="00D85557" w:rsidP="00D85557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A81D2C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Аркадий Каманин</w:t>
      </w:r>
    </w:p>
    <w:p w14:paraId="4F373C6F" w14:textId="77777777" w:rsidR="00D85557" w:rsidRDefault="00D85557" w:rsidP="00D8555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Он мечтал о небе, когда был ещё совсем мальчишкой. Отец Аркадия, Николай Петрович Каманин, лётчик, участвовал в спасении челюскинцев, за что получил звание Героя Советского Союза. Но в воздух его не пускали, говорили: подрасти.</w:t>
      </w:r>
    </w:p>
    <w:p w14:paraId="15163EE0" w14:textId="77777777" w:rsidR="00D85557" w:rsidRDefault="00D85557" w:rsidP="00D8555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Когда началась война, он пошёл работать на авиационный завод, потом на аэродром использовался любым случаем, чтобы подняться в небо. Опытные пилоты, пусть всего на несколько минут, случалось, доверяли ему вести самолёт. Однажды вражеской пулей было разбито стекло кабины. Лётчика ослепило. Теряя сознание, он успел передать Аркадию управление, и мальчик посадил самолёт на свой аэродром.</w:t>
      </w:r>
    </w:p>
    <w:p w14:paraId="1176D4F8" w14:textId="77777777" w:rsidR="00D85557" w:rsidRDefault="00D85557" w:rsidP="00D8555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 этого Аркадию разрешили всерьёз учиться лётному делу, и вскоре он начал летать самостоятельно.</w:t>
      </w:r>
    </w:p>
    <w:p w14:paraId="16D4ED69" w14:textId="77777777" w:rsidR="00D85557" w:rsidRDefault="00D85557" w:rsidP="00D8555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Однажды с высоты юный пилот увидел наш самолёт, подбитый фашистами. Под сильнейшим миномётным огнём Аркадий приземлился, перенёс лётчика в свой самолёт, поднялся в воздух и вернулся к своим. На его груди засиял орден Красной Звезды. За участие в боях с врагом Аркадий был награждён вторым орденом Красной Звезды. К тому времени он стал уже опытным пилотом, хотя было ему пятнадцать лет.</w:t>
      </w:r>
    </w:p>
    <w:p w14:paraId="01A49B48" w14:textId="77777777" w:rsidR="00D85557" w:rsidRDefault="00D85557" w:rsidP="00D8555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 самой победы сражался Аркадий Каманин с фашистами. </w:t>
      </w:r>
    </w:p>
    <w:p w14:paraId="22E5CD3C" w14:textId="77777777" w:rsidR="00B9126B" w:rsidRDefault="00B9126B" w:rsidP="00D85557">
      <w:pPr>
        <w:pStyle w:val="a4"/>
        <w:spacing w:before="0" w:beforeAutospacing="0" w:after="0" w:afterAutospacing="0"/>
        <w:jc w:val="center"/>
        <w:rPr>
          <w:rFonts w:eastAsia="+mn-ea"/>
          <w:bCs/>
          <w:i/>
          <w:kern w:val="24"/>
          <w:sz w:val="28"/>
          <w:szCs w:val="28"/>
          <w:u w:val="single"/>
        </w:rPr>
      </w:pPr>
    </w:p>
    <w:p w14:paraId="64FF337D" w14:textId="77777777" w:rsidR="00D85557" w:rsidRPr="00B9126B" w:rsidRDefault="00D85557" w:rsidP="00D85557">
      <w:pPr>
        <w:pStyle w:val="a4"/>
        <w:spacing w:before="0" w:beforeAutospacing="0" w:after="0" w:afterAutospacing="0"/>
        <w:jc w:val="center"/>
        <w:rPr>
          <w:rFonts w:eastAsia="+mn-ea"/>
          <w:b/>
          <w:bCs/>
          <w:i/>
          <w:kern w:val="24"/>
          <w:sz w:val="28"/>
          <w:szCs w:val="28"/>
          <w:u w:val="single"/>
        </w:rPr>
      </w:pPr>
      <w:r w:rsidRPr="00B9126B">
        <w:rPr>
          <w:rFonts w:eastAsia="+mn-ea"/>
          <w:b/>
          <w:bCs/>
          <w:i/>
          <w:kern w:val="24"/>
          <w:sz w:val="28"/>
          <w:szCs w:val="28"/>
          <w:u w:val="single"/>
        </w:rPr>
        <w:t>Лара Михеенко.</w:t>
      </w:r>
    </w:p>
    <w:p w14:paraId="2D672CB3" w14:textId="77777777" w:rsidR="00D85557" w:rsidRPr="00123593" w:rsidRDefault="00D85557" w:rsidP="00D8555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23593">
        <w:rPr>
          <w:rFonts w:eastAsia="+mn-ea"/>
          <w:bCs/>
          <w:kern w:val="24"/>
          <w:sz w:val="28"/>
          <w:szCs w:val="28"/>
        </w:rPr>
        <w:t xml:space="preserve">Их судьбы похожи, как капли воды. Прерванная войной учеба, клятва мстить оккупантам до последнего вздоха, партизанские будни, разведывательные рейды по вражеским тылам, засады, взрывы эшелонов… Разве что смерть была разной. Кому-то выпадала прилюдная казнь, кому-то выстрел в затылок в глухом подвале. </w:t>
      </w:r>
    </w:p>
    <w:p w14:paraId="6A2A8892" w14:textId="77777777" w:rsidR="00D85557" w:rsidRPr="00123593" w:rsidRDefault="00D85557" w:rsidP="00D8555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23593">
        <w:rPr>
          <w:rFonts w:eastAsia="+mn-ea"/>
          <w:bCs/>
          <w:kern w:val="24"/>
          <w:sz w:val="28"/>
          <w:szCs w:val="28"/>
        </w:rPr>
        <w:t xml:space="preserve">    Была партизанкой-разведчицей. Выведывала расположение вражеских батарей, считала машины, двигавшиеся по большаку в сторону фронта, запоминала, какие поезда, с каким грузом приходят на станцию Пустошка. Лару выдал предатель. Гестаповцы не делали скидок на возраст — после бесплодного допроса девочку расстреляли.</w:t>
      </w:r>
      <w:r w:rsidRPr="00123593">
        <w:rPr>
          <w:rFonts w:eastAsia="+mn-ea"/>
          <w:kern w:val="24"/>
          <w:sz w:val="28"/>
          <w:szCs w:val="28"/>
        </w:rPr>
        <w:t xml:space="preserve"> </w:t>
      </w:r>
    </w:p>
    <w:p w14:paraId="7CC6360E" w14:textId="77777777" w:rsidR="005D3A3B" w:rsidRPr="00B9126B" w:rsidRDefault="00D85557" w:rsidP="00B9126B">
      <w:pPr>
        <w:pStyle w:val="a4"/>
        <w:spacing w:before="0" w:beforeAutospacing="0" w:after="0" w:afterAutospacing="0"/>
        <w:rPr>
          <w:sz w:val="28"/>
          <w:szCs w:val="28"/>
        </w:rPr>
      </w:pPr>
      <w:r w:rsidRPr="00123593">
        <w:rPr>
          <w:rFonts w:eastAsia="+mn-ea"/>
          <w:bCs/>
          <w:kern w:val="24"/>
          <w:sz w:val="28"/>
          <w:szCs w:val="28"/>
        </w:rPr>
        <w:t xml:space="preserve">     Это случилось 4 ноября 1943 года. Посмертно наградили орденом Отечественной войны I степени.</w:t>
      </w:r>
    </w:p>
    <w:p w14:paraId="5B14C24D" w14:textId="77777777" w:rsidR="00926DF5" w:rsidRDefault="00926DF5" w:rsidP="00A8279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66EF0B2" w14:textId="77777777" w:rsidR="00A82796" w:rsidRPr="00A82796" w:rsidRDefault="00A82796" w:rsidP="00A8279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2796">
        <w:rPr>
          <w:rFonts w:ascii="Times New Roman" w:hAnsi="Times New Roman" w:cs="Times New Roman"/>
          <w:sz w:val="28"/>
          <w:szCs w:val="28"/>
        </w:rPr>
        <w:t>Много юных погибло в борьбе, имена у них разные, но взрослые дали им общее имя – Орлята. Орлята - значит отважные, смелые. Им, орлятам всех стран мы говорим сегодня слова любви и благодарности.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2796">
        <w:rPr>
          <w:rFonts w:ascii="Times New Roman" w:hAnsi="Times New Roman" w:cs="Times New Roman"/>
          <w:sz w:val="28"/>
          <w:szCs w:val="28"/>
        </w:rPr>
        <w:t xml:space="preserve"> 8 февраля 1962 года рабочий Париж вышел под красным флагом на демонстрацию с требованием прекратить кровавую войну против алжирского народа. В Демонстрации принимал участие юный разносчик газет Даниэль Фери. Из его рук рабочие каждое утро получали свежие номера газет. Он был своим в этой среде, его любили.</w:t>
      </w:r>
    </w:p>
    <w:p w14:paraId="2914A5A5" w14:textId="77777777" w:rsidR="00A82796" w:rsidRPr="00A82796" w:rsidRDefault="00A82796" w:rsidP="00A8279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2796">
        <w:rPr>
          <w:rFonts w:ascii="Times New Roman" w:hAnsi="Times New Roman" w:cs="Times New Roman"/>
          <w:sz w:val="28"/>
          <w:szCs w:val="28"/>
        </w:rPr>
        <w:t xml:space="preserve">       Демонстрантов подстерегали фашисты – оасовцы, ярые сторонники войны в Алжире. От их предательских выстрелов погиб Даниэль.</w:t>
      </w:r>
    </w:p>
    <w:p w14:paraId="182381A3" w14:textId="77777777" w:rsidR="00A82796" w:rsidRPr="00A82796" w:rsidRDefault="00A82796" w:rsidP="00A8279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2796">
        <w:rPr>
          <w:rFonts w:ascii="Times New Roman" w:hAnsi="Times New Roman" w:cs="Times New Roman"/>
          <w:sz w:val="28"/>
          <w:szCs w:val="28"/>
        </w:rPr>
        <w:t xml:space="preserve">       А 8 февраля юные интернационалисты Москвы обра</w:t>
      </w:r>
      <w:r w:rsidR="000C177E">
        <w:rPr>
          <w:rFonts w:ascii="Times New Roman" w:hAnsi="Times New Roman" w:cs="Times New Roman"/>
          <w:sz w:val="28"/>
          <w:szCs w:val="28"/>
        </w:rPr>
        <w:t>тились к детям трудящихся стран с следующими словами:</w:t>
      </w:r>
    </w:p>
    <w:p w14:paraId="253103C3" w14:textId="77777777" w:rsidR="00926DF5" w:rsidRDefault="00A82796" w:rsidP="00A8279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2796">
        <w:rPr>
          <w:rFonts w:ascii="Times New Roman" w:hAnsi="Times New Roman" w:cs="Times New Roman"/>
          <w:sz w:val="28"/>
          <w:szCs w:val="28"/>
        </w:rPr>
        <w:t xml:space="preserve"> - Мы предлагаем день 8 февраля сделать традиционным днём памяти юных героев – наших сверстников. </w:t>
      </w:r>
    </w:p>
    <w:p w14:paraId="646A167F" w14:textId="77777777" w:rsidR="00A82796" w:rsidRDefault="00A82796" w:rsidP="00A82796">
      <w:pPr>
        <w:pStyle w:val="a5"/>
        <w:rPr>
          <w:rFonts w:ascii="Times New Roman" w:hAnsi="Times New Roman" w:cs="Times New Roman"/>
          <w:sz w:val="28"/>
          <w:szCs w:val="28"/>
        </w:rPr>
      </w:pPr>
      <w:r w:rsidRPr="00A82796">
        <w:rPr>
          <w:rFonts w:ascii="Times New Roman" w:hAnsi="Times New Roman" w:cs="Times New Roman"/>
          <w:sz w:val="28"/>
          <w:szCs w:val="28"/>
        </w:rPr>
        <w:lastRenderedPageBreak/>
        <w:t>Пусть в этот день все дети во всех уголках Земли, вспоминая о бесстрашных подвигах юных героев, ещё теснее сомкнут свои ряды, ещё крепче возьмутся за руки и новыми делами укрепят мир на всём Земном шаре.</w:t>
      </w:r>
    </w:p>
    <w:p w14:paraId="54EDEAFD" w14:textId="77777777" w:rsidR="008A3F51" w:rsidRPr="00A82796" w:rsidRDefault="008A3F51" w:rsidP="00A82796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65CD87B" w14:textId="77777777" w:rsidR="005D3A3B" w:rsidRPr="007F2DCE" w:rsidRDefault="00A81D2C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</w:t>
      </w:r>
      <w:r w:rsidR="005D3A3B" w:rsidRPr="007F2DCE">
        <w:rPr>
          <w:rFonts w:ascii="Times New Roman" w:hAnsi="Times New Roman" w:cs="Times New Roman"/>
          <w:sz w:val="24"/>
          <w:szCs w:val="24"/>
        </w:rPr>
        <w:t xml:space="preserve"> </w:t>
      </w:r>
      <w:r w:rsidR="00B9126B" w:rsidRPr="007F2DCE">
        <w:rPr>
          <w:rFonts w:ascii="Times New Roman" w:hAnsi="Times New Roman" w:cs="Times New Roman"/>
          <w:sz w:val="24"/>
          <w:szCs w:val="24"/>
        </w:rPr>
        <w:t xml:space="preserve">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</w:t>
      </w:r>
      <w:r w:rsidR="000C177E" w:rsidRPr="007F2DCE">
        <w:rPr>
          <w:rFonts w:ascii="Times New Roman" w:hAnsi="Times New Roman" w:cs="Times New Roman"/>
          <w:sz w:val="24"/>
          <w:szCs w:val="24"/>
        </w:rPr>
        <w:t>Ученик 1</w:t>
      </w:r>
      <w:r w:rsidRPr="007F2DCE">
        <w:rPr>
          <w:rFonts w:ascii="Times New Roman" w:hAnsi="Times New Roman" w:cs="Times New Roman"/>
          <w:sz w:val="24"/>
          <w:szCs w:val="24"/>
        </w:rPr>
        <w:t xml:space="preserve">  </w:t>
      </w:r>
      <w:r w:rsidR="005D3A3B" w:rsidRPr="007F2DCE">
        <w:rPr>
          <w:rFonts w:ascii="Times New Roman" w:hAnsi="Times New Roman" w:cs="Times New Roman"/>
          <w:sz w:val="24"/>
          <w:szCs w:val="24"/>
        </w:rPr>
        <w:t>Юные безусые герои,</w:t>
      </w:r>
    </w:p>
    <w:p w14:paraId="72E9C816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Юными остались вы навек.</w:t>
      </w:r>
    </w:p>
    <w:p w14:paraId="0DADF94B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Перед вашим вдруг ожившим строем</w:t>
      </w:r>
    </w:p>
    <w:p w14:paraId="66416B1D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>Мы стоим, не поднимая век.</w:t>
      </w:r>
    </w:p>
    <w:p w14:paraId="76B73290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Боль и гнев сейчас тому причиной, </w:t>
      </w:r>
    </w:p>
    <w:p w14:paraId="6D1BC841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>Благодарность вечная вам всем,</w:t>
      </w:r>
    </w:p>
    <w:p w14:paraId="5DDE4EE3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>Маленькие стойкие мужчины,</w:t>
      </w:r>
    </w:p>
    <w:p w14:paraId="34853C3F" w14:textId="77777777" w:rsidR="005D3A3B" w:rsidRPr="007F2DCE" w:rsidRDefault="005D3A3B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F2DCE">
        <w:rPr>
          <w:rFonts w:ascii="Times New Roman" w:hAnsi="Times New Roman" w:cs="Times New Roman"/>
          <w:sz w:val="24"/>
          <w:szCs w:val="24"/>
        </w:rPr>
        <w:t>Девочки, достойные поэм.</w:t>
      </w:r>
    </w:p>
    <w:p w14:paraId="7665184C" w14:textId="77777777" w:rsidR="000C177E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F620C87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Ученик 2</w:t>
      </w:r>
      <w:r w:rsidR="00216342" w:rsidRPr="007F2DCE">
        <w:rPr>
          <w:rFonts w:ascii="Times New Roman" w:hAnsi="Times New Roman" w:cs="Times New Roman"/>
          <w:sz w:val="24"/>
          <w:szCs w:val="24"/>
        </w:rPr>
        <w:t>.   С</w:t>
      </w:r>
      <w:r w:rsidR="005D3A3B" w:rsidRPr="007F2DCE">
        <w:rPr>
          <w:rFonts w:ascii="Times New Roman" w:hAnsi="Times New Roman" w:cs="Times New Roman"/>
          <w:sz w:val="24"/>
          <w:szCs w:val="24"/>
        </w:rPr>
        <w:t>колько вас? Попробуй перечислить,</w:t>
      </w:r>
    </w:p>
    <w:p w14:paraId="0F8766B2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3A3B" w:rsidRPr="007F2DCE">
        <w:rPr>
          <w:rFonts w:ascii="Times New Roman" w:hAnsi="Times New Roman" w:cs="Times New Roman"/>
          <w:sz w:val="24"/>
          <w:szCs w:val="24"/>
        </w:rPr>
        <w:t>Не сочтёшь, а, впрочем, всё равно,</w:t>
      </w:r>
    </w:p>
    <w:p w14:paraId="587B715C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3A3B" w:rsidRPr="007F2DCE">
        <w:rPr>
          <w:rFonts w:ascii="Times New Roman" w:hAnsi="Times New Roman" w:cs="Times New Roman"/>
          <w:sz w:val="24"/>
          <w:szCs w:val="24"/>
        </w:rPr>
        <w:t>Вы сегодня с нами,</w:t>
      </w:r>
    </w:p>
    <w:p w14:paraId="12B8C731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3A3B" w:rsidRPr="007F2DCE">
        <w:rPr>
          <w:rFonts w:ascii="Times New Roman" w:hAnsi="Times New Roman" w:cs="Times New Roman"/>
          <w:sz w:val="24"/>
          <w:szCs w:val="24"/>
        </w:rPr>
        <w:t xml:space="preserve">В наших мыслях, </w:t>
      </w:r>
    </w:p>
    <w:p w14:paraId="55BE6470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3A3B" w:rsidRPr="007F2DCE">
        <w:rPr>
          <w:rFonts w:ascii="Times New Roman" w:hAnsi="Times New Roman" w:cs="Times New Roman"/>
          <w:sz w:val="24"/>
          <w:szCs w:val="24"/>
        </w:rPr>
        <w:t>В каждой песне, лёгком шуме листьев,</w:t>
      </w:r>
    </w:p>
    <w:p w14:paraId="041FFB07" w14:textId="77777777" w:rsidR="005D3A3B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D3A3B" w:rsidRPr="007F2DCE">
        <w:rPr>
          <w:rFonts w:ascii="Times New Roman" w:hAnsi="Times New Roman" w:cs="Times New Roman"/>
          <w:sz w:val="24"/>
          <w:szCs w:val="24"/>
        </w:rPr>
        <w:t>Тихо постучавшихся в окно.</w:t>
      </w:r>
    </w:p>
    <w:p w14:paraId="59EDE2F4" w14:textId="77777777" w:rsidR="009B3877" w:rsidRPr="007F2DCE" w:rsidRDefault="009B3877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2DCE">
        <w:rPr>
          <w:rFonts w:ascii="Times New Roman" w:hAnsi="Times New Roman" w:cs="Times New Roman"/>
          <w:sz w:val="24"/>
          <w:szCs w:val="24"/>
        </w:rPr>
        <w:t>И  сильнее  кажемся  мы  втрое,</w:t>
      </w:r>
    </w:p>
    <w:p w14:paraId="16289950" w14:textId="77777777" w:rsidR="009B3877" w:rsidRPr="007F2DCE" w:rsidRDefault="009B3877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 Словно  тоже  крещены    огнем,</w:t>
      </w:r>
    </w:p>
    <w:p w14:paraId="2E8E5067" w14:textId="77777777" w:rsidR="009B3877" w:rsidRPr="007F2DCE" w:rsidRDefault="009B3877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Юные  безусые  герои,</w:t>
      </w:r>
    </w:p>
    <w:p w14:paraId="24AF5E0E" w14:textId="77777777" w:rsidR="009B3877" w:rsidRPr="007F2DCE" w:rsidRDefault="009B3877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2DCE">
        <w:rPr>
          <w:rFonts w:ascii="Times New Roman" w:hAnsi="Times New Roman" w:cs="Times New Roman"/>
          <w:sz w:val="24"/>
          <w:szCs w:val="24"/>
        </w:rPr>
        <w:t>Перед  вашим  вдруг   ожившем  строен</w:t>
      </w:r>
    </w:p>
    <w:p w14:paraId="76B8025E" w14:textId="77777777" w:rsidR="009B3877" w:rsidRPr="007F2DCE" w:rsidRDefault="009B3877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 Мы   сегодня   мысленно  идем.</w:t>
      </w:r>
    </w:p>
    <w:p w14:paraId="0C3FD4B3" w14:textId="77777777" w:rsidR="000C177E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7CF96F2" w14:textId="77777777" w:rsidR="00636D0F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Ученик 3</w:t>
      </w:r>
      <w:r w:rsidR="00216342" w:rsidRPr="007F2DCE">
        <w:rPr>
          <w:rFonts w:ascii="Times New Roman" w:hAnsi="Times New Roman" w:cs="Times New Roman"/>
          <w:sz w:val="24"/>
          <w:szCs w:val="24"/>
        </w:rPr>
        <w:t>.  И</w:t>
      </w:r>
      <w:r w:rsidR="00636D0F" w:rsidRPr="007F2DCE">
        <w:rPr>
          <w:rFonts w:ascii="Times New Roman" w:hAnsi="Times New Roman" w:cs="Times New Roman"/>
          <w:sz w:val="24"/>
          <w:szCs w:val="24"/>
        </w:rPr>
        <w:t xml:space="preserve">  в   руках  у  нас  не  автоматы, </w:t>
      </w:r>
    </w:p>
    <w:p w14:paraId="41DE7311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А  цветы,  весенний  дар  земли, </w:t>
      </w:r>
    </w:p>
    <w:p w14:paraId="0DF13303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>Той  земли,  которую  когда-то</w:t>
      </w:r>
    </w:p>
    <w:p w14:paraId="793EB9C7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Защищали,    сберегли  солдаты,</w:t>
      </w:r>
    </w:p>
    <w:p w14:paraId="7669F044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 Чтоб  весной  Цветы  по ней  цвели.</w:t>
      </w:r>
    </w:p>
    <w:p w14:paraId="59334CF9" w14:textId="77777777" w:rsidR="000C177E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201CD86E" w14:textId="77777777" w:rsidR="00636D0F" w:rsidRPr="007F2DCE" w:rsidRDefault="000C177E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Ученик 4</w:t>
      </w:r>
      <w:r w:rsidR="00636D0F" w:rsidRPr="007F2DCE">
        <w:rPr>
          <w:rFonts w:ascii="Times New Roman" w:hAnsi="Times New Roman" w:cs="Times New Roman"/>
          <w:sz w:val="24"/>
          <w:szCs w:val="24"/>
        </w:rPr>
        <w:t xml:space="preserve">  Янтарные  рассветы  и   закаты</w:t>
      </w:r>
    </w:p>
    <w:p w14:paraId="0DA7C3FD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 И  свежесть  леса,  и  речная  гладь...</w:t>
      </w:r>
    </w:p>
    <w:p w14:paraId="78167415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Чтоб   радовались  этому  ребята,</w:t>
      </w:r>
    </w:p>
    <w:p w14:paraId="10704C28" w14:textId="77777777" w:rsidR="00636D0F" w:rsidRPr="007F2DCE" w:rsidRDefault="00636D0F" w:rsidP="00B9126B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 </w:t>
      </w:r>
      <w:r w:rsidRPr="007F2DCE">
        <w:rPr>
          <w:rFonts w:ascii="Times New Roman" w:hAnsi="Times New Roman" w:cs="Times New Roman"/>
          <w:sz w:val="24"/>
          <w:szCs w:val="24"/>
        </w:rPr>
        <w:t>Отцы  и  деды,   бывшие  солдаты</w:t>
      </w:r>
    </w:p>
    <w:p w14:paraId="3F265E31" w14:textId="77777777" w:rsidR="000C177E" w:rsidRPr="007F2DCE" w:rsidRDefault="00636D0F" w:rsidP="007F2DCE">
      <w:pPr>
        <w:pStyle w:val="a5"/>
        <w:rPr>
          <w:rFonts w:ascii="Times New Roman" w:hAnsi="Times New Roman" w:cs="Times New Roman"/>
          <w:sz w:val="24"/>
          <w:szCs w:val="24"/>
        </w:rPr>
      </w:pPr>
      <w:r w:rsidRPr="007F2DC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C177E" w:rsidRPr="007F2DCE">
        <w:rPr>
          <w:rFonts w:ascii="Times New Roman" w:hAnsi="Times New Roman" w:cs="Times New Roman"/>
          <w:sz w:val="24"/>
          <w:szCs w:val="24"/>
        </w:rPr>
        <w:t xml:space="preserve">     </w:t>
      </w:r>
      <w:r w:rsidRPr="007F2DCE">
        <w:rPr>
          <w:rFonts w:ascii="Times New Roman" w:hAnsi="Times New Roman" w:cs="Times New Roman"/>
          <w:sz w:val="24"/>
          <w:szCs w:val="24"/>
        </w:rPr>
        <w:t xml:space="preserve"> Умели   за   отчизну  постоять.</w:t>
      </w:r>
    </w:p>
    <w:p w14:paraId="3DF85877" w14:textId="77777777" w:rsidR="007F2DCE" w:rsidRPr="007F2DCE" w:rsidRDefault="007F2DCE" w:rsidP="007F2DCE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B669ED3" w14:textId="77777777" w:rsidR="007F2DCE" w:rsidRDefault="000C177E" w:rsidP="007F2DCE">
      <w:pPr>
        <w:jc w:val="both"/>
        <w:rPr>
          <w:b/>
          <w:sz w:val="28"/>
        </w:rPr>
      </w:pPr>
      <w:r w:rsidRPr="007F2DCE">
        <w:rPr>
          <w:b/>
          <w:sz w:val="28"/>
        </w:rPr>
        <w:t>Песня «Орленок»</w:t>
      </w:r>
    </w:p>
    <w:p w14:paraId="2AE7FD70" w14:textId="77777777" w:rsidR="003464B3" w:rsidRDefault="00872764" w:rsidP="00872764">
      <w:pPr>
        <w:pStyle w:val="a5"/>
        <w:rPr>
          <w:rFonts w:eastAsia="Times New Roman"/>
        </w:rPr>
      </w:pPr>
      <w:r w:rsidRPr="00AC6D5C">
        <w:rPr>
          <w:rFonts w:eastAsia="Times New Roman"/>
        </w:rPr>
        <w:t>Орлёнок, орлёнок, взлети выше солнца</w:t>
      </w:r>
    </w:p>
    <w:p w14:paraId="20F28409" w14:textId="77777777" w:rsidR="00872764" w:rsidRPr="003464B3" w:rsidRDefault="003464B3" w:rsidP="00872764">
      <w:pPr>
        <w:pStyle w:val="a5"/>
        <w:rPr>
          <w:rFonts w:eastAsia="Times New Roman"/>
        </w:rPr>
      </w:pPr>
      <w:r w:rsidRPr="00AC6D5C">
        <w:rPr>
          <w:rFonts w:eastAsia="Times New Roman"/>
        </w:rPr>
        <w:t>И</w:t>
      </w:r>
      <w:r w:rsidR="00872764" w:rsidRPr="00AC6D5C">
        <w:rPr>
          <w:rFonts w:eastAsia="Times New Roman"/>
        </w:rPr>
        <w:t xml:space="preserve"> степи с высот огляди.</w:t>
      </w:r>
      <w:r w:rsidR="00872764" w:rsidRPr="00AC6D5C">
        <w:rPr>
          <w:rFonts w:eastAsia="Times New Roman"/>
        </w:rPr>
        <w:br/>
        <w:t xml:space="preserve">Навеки умолкли весёлые </w:t>
      </w:r>
      <w:r w:rsidR="00926DF5">
        <w:rPr>
          <w:rFonts w:eastAsia="Times New Roman"/>
        </w:rPr>
        <w:t>хлопцы,</w:t>
      </w:r>
      <w:r w:rsidR="00926DF5">
        <w:rPr>
          <w:rFonts w:eastAsia="Times New Roman"/>
        </w:rPr>
        <w:br/>
        <w:t>В живых я остался один.</w:t>
      </w:r>
      <w:r w:rsidR="00872764" w:rsidRPr="00AC6D5C">
        <w:rPr>
          <w:rFonts w:eastAsia="Times New Roman"/>
        </w:rPr>
        <w:br/>
        <w:t>Орлёнок, орлёнок, блесни опереньем,</w:t>
      </w:r>
      <w:r w:rsidR="00872764" w:rsidRPr="00AC6D5C">
        <w:rPr>
          <w:rFonts w:eastAsia="Times New Roman"/>
        </w:rPr>
        <w:br/>
        <w:t>Собою затми белый свет.</w:t>
      </w:r>
      <w:r w:rsidR="00872764" w:rsidRPr="00AC6D5C">
        <w:rPr>
          <w:rFonts w:eastAsia="Times New Roman"/>
        </w:rPr>
        <w:br/>
        <w:t>Не хочется думать о смерти, поверь мне,</w:t>
      </w:r>
      <w:r w:rsidR="00872764" w:rsidRPr="00AC6D5C">
        <w:rPr>
          <w:rFonts w:eastAsia="Times New Roman"/>
        </w:rPr>
        <w:br/>
        <w:t xml:space="preserve">В шестнадцать мальчишеских </w:t>
      </w:r>
      <w:r w:rsidR="00926DF5">
        <w:rPr>
          <w:rFonts w:eastAsia="Times New Roman"/>
        </w:rPr>
        <w:t>лет.</w:t>
      </w:r>
      <w:r w:rsidR="00872764" w:rsidRPr="00AC6D5C">
        <w:rPr>
          <w:rFonts w:eastAsia="Times New Roman"/>
        </w:rPr>
        <w:br/>
        <w:t>Орлёнок, орлёнок, гремучей гранатой</w:t>
      </w:r>
      <w:r w:rsidR="00872764" w:rsidRPr="00AC6D5C">
        <w:rPr>
          <w:rFonts w:eastAsia="Times New Roman"/>
        </w:rPr>
        <w:br/>
        <w:t>От сопки врагов отмело.</w:t>
      </w:r>
      <w:r w:rsidR="00872764" w:rsidRPr="00AC6D5C">
        <w:rPr>
          <w:rFonts w:eastAsia="Times New Roman"/>
        </w:rPr>
        <w:br/>
        <w:t>Меня называли орлёнком в отряде,</w:t>
      </w:r>
      <w:r w:rsidR="00872764" w:rsidRPr="00AC6D5C">
        <w:rPr>
          <w:rFonts w:eastAsia="Times New Roman"/>
        </w:rPr>
        <w:br/>
        <w:t>Враги называли орлом.</w:t>
      </w:r>
      <w:r w:rsidR="00872764" w:rsidRPr="00AC6D5C">
        <w:rPr>
          <w:rFonts w:eastAsia="Times New Roman"/>
        </w:rPr>
        <w:br/>
      </w:r>
    </w:p>
    <w:p w14:paraId="12C018A7" w14:textId="77777777" w:rsidR="00F412BE" w:rsidRDefault="007F2DCE" w:rsidP="00F412BE">
      <w:pPr>
        <w:jc w:val="both"/>
        <w:rPr>
          <w:sz w:val="28"/>
        </w:rPr>
      </w:pPr>
      <w:r w:rsidRPr="007F2DCE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Мы рассказали лишь о некоторых из тех, кто беззаветно любил Родину и мужественно сражался с фашистами. 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 Вечно будет жить в наших сердцах память о юных героях, отдавших свою жизнь за свободу и счастье людей</w:t>
      </w:r>
      <w:r w:rsidRPr="007F2DCE">
        <w:rPr>
          <w:rFonts w:ascii="Times New Roman" w:hAnsi="Times New Roman" w:cs="Times New Roman"/>
          <w:sz w:val="28"/>
          <w:szCs w:val="28"/>
        </w:rPr>
        <w:t xml:space="preserve">. </w:t>
      </w:r>
      <w:r w:rsidR="00F412BE">
        <w:rPr>
          <w:sz w:val="28"/>
        </w:rPr>
        <w:t xml:space="preserve">Ребята,  вот  и  подошло   к  концу   наше  </w:t>
      </w:r>
      <w:r>
        <w:rPr>
          <w:sz w:val="28"/>
        </w:rPr>
        <w:t>мероприятие</w:t>
      </w:r>
      <w:r w:rsidR="00F412BE">
        <w:rPr>
          <w:sz w:val="28"/>
        </w:rPr>
        <w:t>,  посвященное  героям   -   антифашистам.  Мы   надеемся,     что  эти   имена   героев   останутся   в   вашей   памяти  навсегда.   Чтите тех,   кто  умер   за  наше   счастье,   пролил  кровь  за  ясное  небо   над  головой.</w:t>
      </w:r>
    </w:p>
    <w:p w14:paraId="6E7E67CD" w14:textId="77777777" w:rsidR="00F412BE" w:rsidRDefault="00F412BE" w:rsidP="00636D0F">
      <w:pPr>
        <w:jc w:val="both"/>
        <w:rPr>
          <w:sz w:val="28"/>
        </w:rPr>
      </w:pPr>
    </w:p>
    <w:p w14:paraId="026118F7" w14:textId="77777777" w:rsidR="00D85557" w:rsidRDefault="00D8555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2076803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512E2258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71E85FFC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7AB73477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164A50D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D1CCC3F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4D475A4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5B1C5A7" w14:textId="77777777" w:rsidR="00B25ACF" w:rsidRDefault="00B25ACF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FF896E5" w14:textId="77777777" w:rsidR="005204A0" w:rsidRDefault="005204A0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2EC1B95E" w14:textId="77777777" w:rsidR="005204A0" w:rsidRDefault="005204A0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58F10D75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329E3831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7ADE7ED9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579BC61E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E0C5068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97561A7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772FFC29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6E9AF74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4DFCA0AC" w14:textId="77777777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6FACD4C7" w14:textId="1C10BCF6" w:rsidR="002551ED" w:rsidRDefault="004D607C" w:rsidP="001C6FA0">
      <w:pPr>
        <w:rPr>
          <w:rFonts w:ascii="Times New Roman" w:hAnsi="Times New Roman"/>
          <w:b/>
          <w:i/>
          <w:sz w:val="24"/>
          <w:szCs w:val="24"/>
        </w:rPr>
      </w:pPr>
      <w:bookmarkStart w:id="2" w:name="_page_3_0"/>
      <w:r>
        <w:rPr>
          <w:noProof/>
        </w:rPr>
        <w:lastRenderedPageBreak/>
        <w:drawing>
          <wp:anchor distT="0" distB="0" distL="114300" distR="114300" simplePos="0" relativeHeight="251694592" behindDoc="0" locked="0" layoutInCell="0" allowOverlap="1" wp14:anchorId="140D1F56" wp14:editId="587D7EBC">
            <wp:simplePos x="0" y="0"/>
            <wp:positionH relativeFrom="page">
              <wp:posOffset>171450</wp:posOffset>
            </wp:positionH>
            <wp:positionV relativeFrom="page">
              <wp:posOffset>57150</wp:posOffset>
            </wp:positionV>
            <wp:extent cx="7556500" cy="106807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546BBE84" w14:textId="19F9B7E6" w:rsidR="002551ED" w:rsidRDefault="002551ED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44B53CDF" w14:textId="0BD48C31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77ED2288" w14:textId="54252956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5F52AE58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1F75863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09068F75" w14:textId="77777777" w:rsidR="000A7DF7" w:rsidRDefault="000A7DF7" w:rsidP="001C6FA0">
      <w:pPr>
        <w:rPr>
          <w:rFonts w:ascii="Times New Roman" w:hAnsi="Times New Roman"/>
          <w:b/>
          <w:i/>
          <w:sz w:val="24"/>
          <w:szCs w:val="24"/>
        </w:rPr>
      </w:pPr>
    </w:p>
    <w:p w14:paraId="5A16A4CD" w14:textId="15EFF66C" w:rsidR="005204A0" w:rsidRPr="00B25ACF" w:rsidRDefault="00926DF5" w:rsidP="00926DF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sectPr w:rsidR="005204A0" w:rsidRPr="00B25ACF" w:rsidSect="002551ED">
      <w:pgSz w:w="11906" w:h="16838"/>
      <w:pgMar w:top="1134" w:right="850" w:bottom="709" w:left="1134" w:header="708" w:footer="708" w:gutter="0"/>
      <w:pgBorders w:display="notFirstPage" w:offsetFrom="page">
        <w:top w:val="starsBlack" w:sz="16" w:space="24" w:color="auto"/>
        <w:left w:val="starsBlack" w:sz="16" w:space="24" w:color="auto"/>
        <w:bottom w:val="starsBlack" w:sz="16" w:space="24" w:color="auto"/>
        <w:right w:val="starsBlack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darok">
    <w:panose1 w:val="00000800000000000000"/>
    <w:charset w:val="CC"/>
    <w:family w:val="auto"/>
    <w:pitch w:val="variable"/>
    <w:sig w:usb0="00000207" w:usb1="00000000" w:usb2="00000000" w:usb3="00000000" w:csb0="00000097" w:csb1="00000000"/>
  </w:font>
  <w:font w:name="Merriweather Bold">
    <w:panose1 w:val="02060503050406030704"/>
    <w:charset w:val="CC"/>
    <w:family w:val="roman"/>
    <w:pitch w:val="variable"/>
    <w:sig w:usb0="A00002BF" w:usb1="5000207B" w:usb2="00000020" w:usb3="00000000" w:csb0="00000097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image001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3C76CF4"/>
    <w:multiLevelType w:val="hybridMultilevel"/>
    <w:tmpl w:val="6CE63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01543"/>
    <w:multiLevelType w:val="multilevel"/>
    <w:tmpl w:val="E16C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C26DE0"/>
    <w:multiLevelType w:val="hybridMultilevel"/>
    <w:tmpl w:val="FF76DB5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6675"/>
    <w:rsid w:val="000A7DF7"/>
    <w:rsid w:val="000C177E"/>
    <w:rsid w:val="0010547A"/>
    <w:rsid w:val="00122A58"/>
    <w:rsid w:val="00180A36"/>
    <w:rsid w:val="001C6FA0"/>
    <w:rsid w:val="00216342"/>
    <w:rsid w:val="002551ED"/>
    <w:rsid w:val="00336675"/>
    <w:rsid w:val="003464B3"/>
    <w:rsid w:val="003839BB"/>
    <w:rsid w:val="00395D62"/>
    <w:rsid w:val="00463841"/>
    <w:rsid w:val="004C3AC2"/>
    <w:rsid w:val="004C4A42"/>
    <w:rsid w:val="004D607C"/>
    <w:rsid w:val="004D7500"/>
    <w:rsid w:val="005204A0"/>
    <w:rsid w:val="005B10B3"/>
    <w:rsid w:val="005D3A3B"/>
    <w:rsid w:val="005E7661"/>
    <w:rsid w:val="00636D0F"/>
    <w:rsid w:val="007048D9"/>
    <w:rsid w:val="00736DC0"/>
    <w:rsid w:val="00742329"/>
    <w:rsid w:val="007D1AC5"/>
    <w:rsid w:val="007F1511"/>
    <w:rsid w:val="007F2DCE"/>
    <w:rsid w:val="00872764"/>
    <w:rsid w:val="008A3F51"/>
    <w:rsid w:val="008E5D5F"/>
    <w:rsid w:val="00926DF5"/>
    <w:rsid w:val="00992A73"/>
    <w:rsid w:val="009B3877"/>
    <w:rsid w:val="00A36F4F"/>
    <w:rsid w:val="00A81D2C"/>
    <w:rsid w:val="00A82796"/>
    <w:rsid w:val="00AB66F1"/>
    <w:rsid w:val="00B0792C"/>
    <w:rsid w:val="00B25ACF"/>
    <w:rsid w:val="00B9126B"/>
    <w:rsid w:val="00C70ECE"/>
    <w:rsid w:val="00D1349D"/>
    <w:rsid w:val="00D85557"/>
    <w:rsid w:val="00D959B8"/>
    <w:rsid w:val="00E63521"/>
    <w:rsid w:val="00F4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294914"/>
  <w15:docId w15:val="{FF9D562F-29DE-4AFD-96E3-798C3387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6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675"/>
    <w:pPr>
      <w:ind w:left="720"/>
      <w:contextualSpacing/>
    </w:pPr>
  </w:style>
  <w:style w:type="paragraph" w:styleId="a4">
    <w:name w:val="Normal (Web)"/>
    <w:basedOn w:val="a"/>
    <w:uiPriority w:val="99"/>
    <w:rsid w:val="007F1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81D2C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AC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futurismarkdown-paragraph">
    <w:name w:val="futurismarkdown-paragraph"/>
    <w:basedOn w:val="a"/>
    <w:rsid w:val="000A7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A7DF7"/>
    <w:rPr>
      <w:b/>
      <w:bCs/>
    </w:rPr>
  </w:style>
  <w:style w:type="character" w:styleId="a9">
    <w:name w:val="Hyperlink"/>
    <w:basedOn w:val="a0"/>
    <w:uiPriority w:val="99"/>
    <w:semiHidden/>
    <w:unhideWhenUsed/>
    <w:rsid w:val="000A7D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Ksenny</dc:creator>
  <cp:lastModifiedBy>USBHELP</cp:lastModifiedBy>
  <cp:revision>26</cp:revision>
  <cp:lastPrinted>2024-11-15T15:39:00Z</cp:lastPrinted>
  <dcterms:created xsi:type="dcterms:W3CDTF">2013-02-07T13:20:00Z</dcterms:created>
  <dcterms:modified xsi:type="dcterms:W3CDTF">2024-11-30T21:06:00Z</dcterms:modified>
</cp:coreProperties>
</file>